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60" w:after="160" w:line="500" w:lineRule="exact"/>
        <w:ind w:firstLine="480" w:firstLineChars="200"/>
        <w:contextualSpacing/>
        <w:rPr>
          <w:rFonts w:ascii="宋体" w:hAnsi="宋体" w:eastAsia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</w:t>
      </w:r>
      <w:r>
        <w:rPr>
          <w:rFonts w:ascii="宋体" w:hAnsi="宋体" w:eastAsia="宋体"/>
          <w:sz w:val="24"/>
          <w:szCs w:val="24"/>
        </w:rPr>
        <w:t>生产企业、</w:t>
      </w:r>
      <w:r>
        <w:rPr>
          <w:rFonts w:hint="eastAsia" w:ascii="宋体" w:hAnsi="宋体" w:eastAsia="宋体"/>
          <w:sz w:val="24"/>
          <w:szCs w:val="24"/>
        </w:rPr>
        <w:t>经营</w:t>
      </w:r>
      <w:r>
        <w:rPr>
          <w:rFonts w:ascii="宋体" w:hAnsi="宋体" w:eastAsia="宋体"/>
          <w:sz w:val="24"/>
          <w:szCs w:val="24"/>
        </w:rPr>
        <w:t>企业</w:t>
      </w:r>
      <w:r>
        <w:rPr>
          <w:rFonts w:hint="eastAsia" w:ascii="宋体" w:hAnsi="宋体" w:eastAsia="宋体"/>
          <w:sz w:val="24"/>
          <w:szCs w:val="24"/>
        </w:rPr>
        <w:t>以及</w:t>
      </w:r>
      <w:r>
        <w:rPr>
          <w:rFonts w:ascii="宋体" w:hAnsi="宋体" w:eastAsia="宋体"/>
          <w:sz w:val="24"/>
          <w:szCs w:val="24"/>
        </w:rPr>
        <w:t>潜在供应商</w:t>
      </w:r>
      <w:r>
        <w:rPr>
          <w:rFonts w:hint="eastAsia" w:ascii="宋体" w:hAnsi="宋体" w:eastAsia="宋体"/>
          <w:sz w:val="24"/>
          <w:szCs w:val="24"/>
        </w:rPr>
        <w:t>介绍</w:t>
      </w:r>
      <w:r>
        <w:rPr>
          <w:rFonts w:ascii="宋体" w:hAnsi="宋体" w:eastAsia="宋体"/>
          <w:sz w:val="24"/>
          <w:szCs w:val="24"/>
        </w:rPr>
        <w:t>产品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同时提交产品资料</w:t>
      </w:r>
      <w:r>
        <w:rPr>
          <w:rFonts w:hint="eastAsia" w:ascii="宋体" w:hAnsi="宋体" w:eastAsia="宋体"/>
          <w:sz w:val="24"/>
          <w:szCs w:val="24"/>
        </w:rPr>
        <w:t>。有意向者须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符合</w:t>
      </w:r>
      <w:r>
        <w:rPr>
          <w:rFonts w:ascii="宋体" w:hAnsi="宋体" w:eastAsia="宋体"/>
          <w:sz w:val="24"/>
          <w:szCs w:val="24"/>
        </w:rPr>
        <w:t>要求的</w:t>
      </w:r>
      <w:r>
        <w:rPr>
          <w:rFonts w:hint="eastAsia" w:ascii="宋体" w:hAnsi="宋体" w:eastAsia="宋体"/>
          <w:sz w:val="24"/>
          <w:szCs w:val="24"/>
        </w:rPr>
        <w:t>调研资料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（纸质</w:t>
      </w:r>
      <w:r>
        <w:rPr>
          <w:rFonts w:ascii="宋体" w:hAnsi="宋体" w:eastAsia="宋体"/>
          <w:b/>
          <w:color w:val="FF0000"/>
          <w:sz w:val="24"/>
          <w:szCs w:val="24"/>
        </w:rPr>
        <w:t>文件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两</w:t>
      </w:r>
      <w:r>
        <w:rPr>
          <w:rFonts w:ascii="宋体" w:hAnsi="宋体" w:eastAsia="宋体"/>
          <w:b/>
          <w:color w:val="FF0000"/>
          <w:sz w:val="24"/>
          <w:szCs w:val="24"/>
        </w:rPr>
        <w:t>份，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每页加盖公章</w:t>
      </w:r>
      <w:r>
        <w:rPr>
          <w:rFonts w:ascii="宋体" w:hAnsi="宋体" w:eastAsia="宋体"/>
          <w:b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并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保证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所提供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的各种材料真实、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有效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承担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相应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的法律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责任。请按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下列顺序装订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：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封面：产品名称、公司名称、联系人姓名及联系方式等信息。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产品资质（包括产品注册证、国际认证等）及简介。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配置清单（单独成页，不与其他信息共存）。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和质保期</w:t>
      </w:r>
      <w:r>
        <w:rPr>
          <w:rFonts w:hint="eastAsia" w:ascii="宋体" w:hAnsi="宋体" w:eastAsia="宋体"/>
          <w:sz w:val="24"/>
          <w:szCs w:val="24"/>
        </w:rPr>
        <w:t>（人民币，含</w:t>
      </w:r>
      <w:r>
        <w:rPr>
          <w:rFonts w:ascii="宋体" w:hAnsi="宋体" w:eastAsia="宋体"/>
          <w:sz w:val="24"/>
          <w:szCs w:val="24"/>
        </w:rPr>
        <w:t>货</w:t>
      </w:r>
      <w:r>
        <w:rPr>
          <w:rFonts w:hint="eastAsia" w:ascii="宋体" w:hAnsi="宋体" w:eastAsia="宋体"/>
          <w:sz w:val="24"/>
          <w:szCs w:val="24"/>
        </w:rPr>
        <w:t>至</w:t>
      </w:r>
      <w:r>
        <w:rPr>
          <w:rFonts w:ascii="宋体" w:hAnsi="宋体" w:eastAsia="宋体"/>
          <w:sz w:val="24"/>
          <w:szCs w:val="24"/>
        </w:rPr>
        <w:t>我院指定地点的</w:t>
      </w:r>
      <w:r>
        <w:rPr>
          <w:rFonts w:hint="eastAsia" w:ascii="宋体" w:hAnsi="宋体" w:eastAsia="宋体"/>
          <w:sz w:val="24"/>
          <w:szCs w:val="24"/>
        </w:rPr>
        <w:t>运输</w:t>
      </w:r>
      <w:r>
        <w:rPr>
          <w:rFonts w:ascii="宋体" w:hAnsi="宋体" w:eastAsia="宋体"/>
          <w:sz w:val="24"/>
          <w:szCs w:val="24"/>
        </w:rPr>
        <w:t>、保险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安装等所有费用）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产品技术参数。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生产厂家和代理公司资质及简介。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自201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24"/>
          <w:szCs w:val="24"/>
        </w:rPr>
        <w:t>年1月1日以来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同型号产品在</w:t>
      </w:r>
      <w:r>
        <w:rPr>
          <w:rFonts w:hint="eastAsia" w:ascii="宋体" w:hAnsi="宋体" w:eastAsia="宋体"/>
          <w:color w:val="FF0000"/>
          <w:sz w:val="24"/>
          <w:szCs w:val="24"/>
        </w:rPr>
        <w:t>其他医院（以三甲医院为主）中标通知书或合同，相应配置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/>
          <w:color w:val="FF0000"/>
          <w:sz w:val="24"/>
          <w:szCs w:val="24"/>
        </w:rPr>
        <w:t>用户名单、采购时间及联系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/>
          <w:color w:val="FF0000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宣传彩页（纸质版需要提供印刷版，打印和复印版无效）。</w:t>
      </w:r>
      <w:bookmarkStart w:id="0" w:name="_GoBack"/>
      <w:bookmarkEnd w:id="0"/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调研材料真实性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购销</w:t>
      </w:r>
      <w:r>
        <w:rPr>
          <w:rFonts w:hint="eastAsia" w:ascii="宋体" w:hAnsi="宋体" w:eastAsia="宋体"/>
          <w:sz w:val="24"/>
          <w:szCs w:val="24"/>
        </w:rPr>
        <w:t>廉洁声明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请填写第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</w:rPr>
        <w:t>页的</w:t>
      </w:r>
      <w:r>
        <w:rPr>
          <w:rFonts w:ascii="宋体" w:hAnsi="宋体" w:eastAsia="宋体"/>
          <w:b/>
          <w:bCs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涉及专机专用耗材，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必须重点说明，</w:t>
      </w:r>
      <w:r>
        <w:rPr>
          <w:rFonts w:hint="eastAsia" w:ascii="宋体" w:hAnsi="宋体" w:eastAsia="宋体"/>
          <w:sz w:val="24"/>
          <w:szCs w:val="24"/>
        </w:rPr>
        <w:t>且必须提供相关耗材的注册证及报价单。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上述材料必须加盖公司公章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adjustRightInd w:val="0"/>
        <w:spacing w:before="160" w:after="160" w:line="500" w:lineRule="exact"/>
        <w:ind w:firstLine="723" w:firstLineChars="30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4"/>
          <w:u w:val="single"/>
        </w:rPr>
        <w:t>请严格按照本清单内容递交材料！否则视为无效！</w:t>
      </w:r>
    </w:p>
    <w:p>
      <w:pPr>
        <w:adjustRightInd w:val="0"/>
        <w:spacing w:before="160" w:after="160" w:line="500" w:lineRule="exact"/>
        <w:contextualSpacing/>
        <w:rPr>
          <w:rFonts w:ascii="宋体" w:hAnsi="宋体" w:eastAsia="宋体"/>
          <w:b/>
          <w:color w:val="FF0000"/>
          <w:sz w:val="24"/>
          <w:szCs w:val="24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调研材料真实性及购销廉洁声明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滁州市第一人民医院：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针对贵院此次调研，我公司郑重承诺：所提供资料真实有效，无任何虚假成分。如有虚假，由此产生的一切后果由本公司承担。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ascii="宋体" w:hAnsi="宋体" w:eastAsia="宋体"/>
          <w:sz w:val="24"/>
          <w:szCs w:val="24"/>
        </w:rPr>
        <w:t>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</w:t>
      </w:r>
      <w:r>
        <w:rPr>
          <w:rFonts w:ascii="宋体" w:hAnsi="宋体" w:eastAsia="宋体"/>
          <w:sz w:val="24"/>
          <w:szCs w:val="24"/>
        </w:rPr>
        <w:t>我方按照《</w:t>
      </w:r>
      <w:r>
        <w:rPr>
          <w:rFonts w:hint="eastAsia" w:ascii="宋体" w:hAnsi="宋体" w:eastAsia="宋体"/>
          <w:sz w:val="24"/>
          <w:szCs w:val="24"/>
        </w:rPr>
        <w:t>合同法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及本</w:t>
      </w:r>
      <w:r>
        <w:rPr>
          <w:rFonts w:ascii="宋体" w:hAnsi="宋体" w:eastAsia="宋体"/>
          <w:sz w:val="24"/>
          <w:szCs w:val="24"/>
        </w:rPr>
        <w:t>承诺购销医疗设备。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</w:t>
      </w:r>
      <w:r>
        <w:rPr>
          <w:rFonts w:ascii="宋体" w:hAnsi="宋体" w:eastAsia="宋体"/>
          <w:sz w:val="24"/>
          <w:szCs w:val="24"/>
        </w:rPr>
        <w:t>不以回扣、宴请等方式影响医院工作人员采购或使用产品的选择权，不在学术活动中提供旅游、超标准支付食宿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>费用。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、我方</w:t>
      </w:r>
      <w:r>
        <w:rPr>
          <w:rFonts w:hint="eastAsia" w:ascii="宋体" w:hAnsi="宋体" w:eastAsia="宋体"/>
          <w:sz w:val="24"/>
          <w:szCs w:val="24"/>
        </w:rPr>
        <w:t>指定</w:t>
      </w:r>
      <w:r>
        <w:rPr>
          <w:rFonts w:ascii="宋体" w:hAnsi="宋体" w:eastAsia="宋体"/>
          <w:sz w:val="24"/>
          <w:szCs w:val="24"/>
        </w:rPr>
        <w:t>销售代表承诺</w:t>
      </w: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</w:rPr>
        <w:t>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</w:t>
      </w:r>
      <w:r>
        <w:rPr>
          <w:rFonts w:ascii="宋体" w:hAnsi="宋体" w:eastAsia="宋体"/>
          <w:sz w:val="24"/>
          <w:szCs w:val="24"/>
        </w:rPr>
        <w:t>我方如违反本承诺，</w:t>
      </w: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经发现，医院有权终止购销合同，并向有关行政部门报告。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</w:t>
      </w:r>
      <w:r>
        <w:rPr>
          <w:rFonts w:ascii="宋体" w:hAnsi="宋体" w:eastAsia="宋体"/>
          <w:sz w:val="24"/>
          <w:szCs w:val="24"/>
        </w:rPr>
        <w:t>、本承诺</w:t>
      </w:r>
      <w:r>
        <w:rPr>
          <w:rFonts w:hint="eastAsia" w:ascii="宋体" w:hAnsi="宋体" w:eastAsia="宋体"/>
          <w:sz w:val="24"/>
          <w:szCs w:val="24"/>
        </w:rPr>
        <w:t>作为</w:t>
      </w:r>
      <w:r>
        <w:rPr>
          <w:rFonts w:ascii="宋体" w:hAnsi="宋体" w:eastAsia="宋体"/>
          <w:sz w:val="24"/>
          <w:szCs w:val="24"/>
        </w:rPr>
        <w:t>产品购销合同的重要组成</w:t>
      </w:r>
      <w:r>
        <w:rPr>
          <w:rFonts w:hint="eastAsia" w:ascii="宋体" w:hAnsi="宋体" w:eastAsia="宋体"/>
          <w:sz w:val="24"/>
          <w:szCs w:val="24"/>
        </w:rPr>
        <w:t>部分</w:t>
      </w:r>
      <w:r>
        <w:rPr>
          <w:rFonts w:ascii="宋体" w:hAnsi="宋体" w:eastAsia="宋体"/>
          <w:sz w:val="24"/>
          <w:szCs w:val="24"/>
        </w:rPr>
        <w:t>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/>
        <w:ind w:right="210"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443"/>
    <w:rsid w:val="000002D8"/>
    <w:rsid w:val="00013CDC"/>
    <w:rsid w:val="00017606"/>
    <w:rsid w:val="000253CF"/>
    <w:rsid w:val="00032C7E"/>
    <w:rsid w:val="00043638"/>
    <w:rsid w:val="000518DF"/>
    <w:rsid w:val="0006387B"/>
    <w:rsid w:val="000A7100"/>
    <w:rsid w:val="000B5464"/>
    <w:rsid w:val="00107263"/>
    <w:rsid w:val="001262AE"/>
    <w:rsid w:val="00135ACF"/>
    <w:rsid w:val="0015374A"/>
    <w:rsid w:val="00160FF2"/>
    <w:rsid w:val="00167C1C"/>
    <w:rsid w:val="0018175E"/>
    <w:rsid w:val="00193A9A"/>
    <w:rsid w:val="001B2086"/>
    <w:rsid w:val="001B6693"/>
    <w:rsid w:val="001D56D6"/>
    <w:rsid w:val="001D6966"/>
    <w:rsid w:val="001F2EE1"/>
    <w:rsid w:val="00214EDE"/>
    <w:rsid w:val="0022419D"/>
    <w:rsid w:val="0022593B"/>
    <w:rsid w:val="002436DB"/>
    <w:rsid w:val="0025099C"/>
    <w:rsid w:val="00260D15"/>
    <w:rsid w:val="002618C3"/>
    <w:rsid w:val="00284806"/>
    <w:rsid w:val="0029068D"/>
    <w:rsid w:val="00296B4A"/>
    <w:rsid w:val="0029792D"/>
    <w:rsid w:val="002A6E31"/>
    <w:rsid w:val="002B41AD"/>
    <w:rsid w:val="002C569B"/>
    <w:rsid w:val="002C7739"/>
    <w:rsid w:val="002C7976"/>
    <w:rsid w:val="002D590D"/>
    <w:rsid w:val="002D76F4"/>
    <w:rsid w:val="002E67E9"/>
    <w:rsid w:val="002F2FE9"/>
    <w:rsid w:val="002F418F"/>
    <w:rsid w:val="002F6E5E"/>
    <w:rsid w:val="003111BA"/>
    <w:rsid w:val="003246E6"/>
    <w:rsid w:val="003315A0"/>
    <w:rsid w:val="00354202"/>
    <w:rsid w:val="00374BCE"/>
    <w:rsid w:val="003A40DA"/>
    <w:rsid w:val="003C22A4"/>
    <w:rsid w:val="003C7F07"/>
    <w:rsid w:val="003E58CF"/>
    <w:rsid w:val="003F5770"/>
    <w:rsid w:val="004028F1"/>
    <w:rsid w:val="00416D76"/>
    <w:rsid w:val="004244BE"/>
    <w:rsid w:val="004323A1"/>
    <w:rsid w:val="00452F64"/>
    <w:rsid w:val="004662FC"/>
    <w:rsid w:val="004672E2"/>
    <w:rsid w:val="00493145"/>
    <w:rsid w:val="00495438"/>
    <w:rsid w:val="004B13F8"/>
    <w:rsid w:val="004B693E"/>
    <w:rsid w:val="004C7085"/>
    <w:rsid w:val="0050569A"/>
    <w:rsid w:val="005116C1"/>
    <w:rsid w:val="005136E9"/>
    <w:rsid w:val="0051734A"/>
    <w:rsid w:val="00523443"/>
    <w:rsid w:val="0052613A"/>
    <w:rsid w:val="00540058"/>
    <w:rsid w:val="00551BE6"/>
    <w:rsid w:val="0055450C"/>
    <w:rsid w:val="005671EC"/>
    <w:rsid w:val="00592B41"/>
    <w:rsid w:val="00596957"/>
    <w:rsid w:val="005A4733"/>
    <w:rsid w:val="005B64BA"/>
    <w:rsid w:val="005D43D9"/>
    <w:rsid w:val="005E08CF"/>
    <w:rsid w:val="006002E6"/>
    <w:rsid w:val="00615B01"/>
    <w:rsid w:val="006215F3"/>
    <w:rsid w:val="00623866"/>
    <w:rsid w:val="00623FD7"/>
    <w:rsid w:val="00662B44"/>
    <w:rsid w:val="0068165A"/>
    <w:rsid w:val="006A0174"/>
    <w:rsid w:val="006B6F75"/>
    <w:rsid w:val="006D0D61"/>
    <w:rsid w:val="006E512E"/>
    <w:rsid w:val="00763345"/>
    <w:rsid w:val="0077310D"/>
    <w:rsid w:val="007835EE"/>
    <w:rsid w:val="00786C12"/>
    <w:rsid w:val="007A7223"/>
    <w:rsid w:val="007F27CD"/>
    <w:rsid w:val="007F4812"/>
    <w:rsid w:val="00804F2E"/>
    <w:rsid w:val="00810F2E"/>
    <w:rsid w:val="0081168E"/>
    <w:rsid w:val="008267D5"/>
    <w:rsid w:val="008359E1"/>
    <w:rsid w:val="0086071F"/>
    <w:rsid w:val="008A4FDD"/>
    <w:rsid w:val="008C37CC"/>
    <w:rsid w:val="00904948"/>
    <w:rsid w:val="00906B19"/>
    <w:rsid w:val="00907AC1"/>
    <w:rsid w:val="00933C1F"/>
    <w:rsid w:val="0093689D"/>
    <w:rsid w:val="00942E8E"/>
    <w:rsid w:val="00943E48"/>
    <w:rsid w:val="009457DB"/>
    <w:rsid w:val="00947BDC"/>
    <w:rsid w:val="0095407A"/>
    <w:rsid w:val="00954A26"/>
    <w:rsid w:val="00954EB2"/>
    <w:rsid w:val="00970F9A"/>
    <w:rsid w:val="009A3C09"/>
    <w:rsid w:val="009A565E"/>
    <w:rsid w:val="009A6062"/>
    <w:rsid w:val="009C45EC"/>
    <w:rsid w:val="009D51C2"/>
    <w:rsid w:val="009F3A5A"/>
    <w:rsid w:val="00A12D78"/>
    <w:rsid w:val="00A14024"/>
    <w:rsid w:val="00A152DC"/>
    <w:rsid w:val="00A26F5A"/>
    <w:rsid w:val="00A44FF3"/>
    <w:rsid w:val="00A47729"/>
    <w:rsid w:val="00A63A97"/>
    <w:rsid w:val="00AA5E2F"/>
    <w:rsid w:val="00AC5123"/>
    <w:rsid w:val="00AF02D9"/>
    <w:rsid w:val="00B0314B"/>
    <w:rsid w:val="00B055C7"/>
    <w:rsid w:val="00B740F4"/>
    <w:rsid w:val="00B924C9"/>
    <w:rsid w:val="00B95B0F"/>
    <w:rsid w:val="00BC4172"/>
    <w:rsid w:val="00BC6992"/>
    <w:rsid w:val="00BD0E31"/>
    <w:rsid w:val="00BD4446"/>
    <w:rsid w:val="00BE1F64"/>
    <w:rsid w:val="00BE6731"/>
    <w:rsid w:val="00C04FFD"/>
    <w:rsid w:val="00C30ADE"/>
    <w:rsid w:val="00C36C79"/>
    <w:rsid w:val="00C37EA8"/>
    <w:rsid w:val="00C457A5"/>
    <w:rsid w:val="00C554C2"/>
    <w:rsid w:val="00C67B5D"/>
    <w:rsid w:val="00C71A16"/>
    <w:rsid w:val="00C742D9"/>
    <w:rsid w:val="00CB7FFE"/>
    <w:rsid w:val="00CC0CC2"/>
    <w:rsid w:val="00CC53B9"/>
    <w:rsid w:val="00CE70EC"/>
    <w:rsid w:val="00CF1E90"/>
    <w:rsid w:val="00D069ED"/>
    <w:rsid w:val="00D10559"/>
    <w:rsid w:val="00D13DCD"/>
    <w:rsid w:val="00D41E40"/>
    <w:rsid w:val="00D506ED"/>
    <w:rsid w:val="00D93A02"/>
    <w:rsid w:val="00D97E65"/>
    <w:rsid w:val="00DA15F7"/>
    <w:rsid w:val="00DE7C6E"/>
    <w:rsid w:val="00E010F8"/>
    <w:rsid w:val="00E02D21"/>
    <w:rsid w:val="00E316DB"/>
    <w:rsid w:val="00E4259C"/>
    <w:rsid w:val="00E72CE8"/>
    <w:rsid w:val="00E77A40"/>
    <w:rsid w:val="00E9203B"/>
    <w:rsid w:val="00EC5216"/>
    <w:rsid w:val="00EC69F9"/>
    <w:rsid w:val="00ED2818"/>
    <w:rsid w:val="00EF56B1"/>
    <w:rsid w:val="00F445F9"/>
    <w:rsid w:val="00F47E55"/>
    <w:rsid w:val="00F55441"/>
    <w:rsid w:val="00F61835"/>
    <w:rsid w:val="00F70ADA"/>
    <w:rsid w:val="00F823AA"/>
    <w:rsid w:val="00F828F2"/>
    <w:rsid w:val="00F959D4"/>
    <w:rsid w:val="00F95ACC"/>
    <w:rsid w:val="00F961BF"/>
    <w:rsid w:val="00F97463"/>
    <w:rsid w:val="00FB74C9"/>
    <w:rsid w:val="00FD0DD9"/>
    <w:rsid w:val="00FD19EF"/>
    <w:rsid w:val="00FD397F"/>
    <w:rsid w:val="00FF6A32"/>
    <w:rsid w:val="00FF7615"/>
    <w:rsid w:val="0EE320B5"/>
    <w:rsid w:val="1E804E2D"/>
    <w:rsid w:val="2F5C1D7E"/>
    <w:rsid w:val="38B548C0"/>
    <w:rsid w:val="4061293F"/>
    <w:rsid w:val="43063938"/>
    <w:rsid w:val="59E43A49"/>
    <w:rsid w:val="5EB13E5B"/>
    <w:rsid w:val="60A235D2"/>
    <w:rsid w:val="6D6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6"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apple-converted-space"/>
    <w:basedOn w:val="6"/>
    <w:qFormat/>
    <w:uiPriority w:val="0"/>
  </w:style>
  <w:style w:type="character" w:customStyle="1" w:styleId="14">
    <w:name w:val="Unresolved Mention"/>
    <w:basedOn w:val="6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300</Words>
  <Characters>1712</Characters>
  <Lines>14</Lines>
  <Paragraphs>4</Paragraphs>
  <TotalTime>3</TotalTime>
  <ScaleCrop>false</ScaleCrop>
  <LinksUpToDate>false</LinksUpToDate>
  <CharactersWithSpaces>2008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2018-12-25T03:23:00Z</dcterms:created>
  <dc:creator>YeanXu</dc:creator>
  <cp:lastModifiedBy>周涛</cp:lastModifiedBy>
  <cp:lastPrinted>2018-12-05T08:31:00Z</cp:lastPrinted>
  <dcterms:modified xsi:type="dcterms:W3CDTF">2021-12-22T07:11:11Z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20CC24A594104E08A5965045D9ADD75A</vt:lpwstr>
  </property>
</Properties>
</file>